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E89" w:rsidRPr="00D64EAD" w:rsidRDefault="00557E89" w:rsidP="00557E89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D64EAD">
        <w:rPr>
          <w:rFonts w:ascii="Times New Roman" w:eastAsia="Times New Roman" w:hAnsi="Times New Roman"/>
          <w:b/>
          <w:bCs/>
          <w:sz w:val="24"/>
          <w:szCs w:val="24"/>
        </w:rPr>
        <w:t xml:space="preserve">Технологическая карта урока </w:t>
      </w:r>
      <w:bookmarkStart w:id="0" w:name="_GoBack"/>
      <w:bookmarkEnd w:id="0"/>
    </w:p>
    <w:p w:rsidR="00557E89" w:rsidRPr="005A7D39" w:rsidRDefault="00557E89" w:rsidP="005A7D39">
      <w:pPr>
        <w:spacing w:after="0" w:line="240" w:lineRule="auto"/>
      </w:pPr>
      <w:r w:rsidRPr="00D64EAD">
        <w:rPr>
          <w:rFonts w:ascii="Times New Roman" w:eastAsia="Times New Roman" w:hAnsi="Times New Roman"/>
          <w:b/>
          <w:iCs/>
          <w:sz w:val="24"/>
          <w:szCs w:val="24"/>
        </w:rPr>
        <w:t>Ф.И.О</w:t>
      </w:r>
      <w:r w:rsidRPr="00D64EAD">
        <w:rPr>
          <w:rFonts w:ascii="Times New Roman" w:eastAsia="Times New Roman" w:hAnsi="Times New Roman"/>
          <w:iCs/>
          <w:sz w:val="24"/>
          <w:szCs w:val="24"/>
          <w:u w:val="single"/>
        </w:rPr>
        <w:t xml:space="preserve">.       Горлова Наталья Сергеевна       </w:t>
      </w:r>
      <w:r w:rsidRPr="00D64EAD">
        <w:rPr>
          <w:rFonts w:ascii="Times New Roman" w:eastAsia="Times New Roman" w:hAnsi="Times New Roman"/>
          <w:b/>
          <w:iCs/>
          <w:sz w:val="24"/>
          <w:szCs w:val="24"/>
        </w:rPr>
        <w:t>Предмет:</w:t>
      </w:r>
      <w:r w:rsidRPr="00D64EAD">
        <w:rPr>
          <w:rFonts w:ascii="Times New Roman" w:eastAsia="Times New Roman" w:hAnsi="Times New Roman"/>
          <w:iCs/>
          <w:sz w:val="24"/>
          <w:szCs w:val="24"/>
          <w:u w:val="single"/>
        </w:rPr>
        <w:t xml:space="preserve">           Математика          </w:t>
      </w:r>
      <w:r w:rsidRPr="00D64EAD">
        <w:rPr>
          <w:rFonts w:ascii="Times New Roman" w:eastAsia="Times New Roman" w:hAnsi="Times New Roman"/>
          <w:b/>
          <w:iCs/>
          <w:sz w:val="24"/>
          <w:szCs w:val="24"/>
        </w:rPr>
        <w:t>Класс:</w:t>
      </w:r>
      <w:r w:rsidRPr="00D64EAD">
        <w:rPr>
          <w:rFonts w:ascii="Times New Roman" w:eastAsia="Times New Roman" w:hAnsi="Times New Roman"/>
          <w:sz w:val="24"/>
          <w:szCs w:val="24"/>
          <w:u w:val="single"/>
        </w:rPr>
        <w:t xml:space="preserve">       </w:t>
      </w:r>
      <w:r w:rsidR="000D60C9">
        <w:rPr>
          <w:rFonts w:ascii="Times New Roman" w:eastAsia="Times New Roman" w:hAnsi="Times New Roman"/>
          <w:sz w:val="24"/>
          <w:szCs w:val="24"/>
          <w:u w:val="single"/>
        </w:rPr>
        <w:t>5</w:t>
      </w:r>
      <w:r w:rsidRPr="00D64EAD">
        <w:rPr>
          <w:rFonts w:ascii="Times New Roman" w:eastAsia="Times New Roman" w:hAnsi="Times New Roman"/>
          <w:sz w:val="24"/>
          <w:szCs w:val="24"/>
          <w:u w:val="single"/>
        </w:rPr>
        <w:t xml:space="preserve">      класс                                                </w:t>
      </w:r>
      <w:r w:rsidRPr="00D64EAD">
        <w:rPr>
          <w:rFonts w:ascii="Times New Roman" w:eastAsia="Times New Roman" w:hAnsi="Times New Roman"/>
          <w:sz w:val="24"/>
          <w:szCs w:val="24"/>
        </w:rPr>
        <w:br/>
      </w:r>
      <w:r w:rsidRPr="00D64EAD">
        <w:rPr>
          <w:rFonts w:ascii="Times New Roman" w:eastAsia="Times New Roman" w:hAnsi="Times New Roman"/>
          <w:b/>
          <w:iCs/>
          <w:sz w:val="24"/>
          <w:szCs w:val="24"/>
        </w:rPr>
        <w:t>Тема урока:</w:t>
      </w:r>
      <w:r w:rsidRPr="00046B5B">
        <w:rPr>
          <w:rFonts w:ascii="Times New Roman" w:hAnsi="Times New Roman"/>
          <w:sz w:val="24"/>
          <w:szCs w:val="24"/>
        </w:rPr>
        <w:t xml:space="preserve"> </w:t>
      </w:r>
      <w:r w:rsidR="000D60C9">
        <w:rPr>
          <w:rFonts w:ascii="Times New Roman" w:hAnsi="Times New Roman"/>
          <w:sz w:val="24"/>
          <w:szCs w:val="24"/>
        </w:rPr>
        <w:t>Понятие дробей.</w:t>
      </w:r>
    </w:p>
    <w:p w:rsidR="00557E89" w:rsidRPr="0018269F" w:rsidRDefault="00557E89" w:rsidP="005A7D39">
      <w:pPr>
        <w:spacing w:after="0" w:line="240" w:lineRule="auto"/>
      </w:pPr>
      <w:r w:rsidRPr="005A2228">
        <w:rPr>
          <w:rFonts w:ascii="Times New Roman" w:eastAsia="Times New Roman" w:hAnsi="Times New Roman"/>
          <w:b/>
          <w:iCs/>
          <w:sz w:val="24"/>
          <w:szCs w:val="24"/>
        </w:rPr>
        <w:t xml:space="preserve">Тип урока: </w:t>
      </w:r>
      <w:r w:rsidRPr="005A2228">
        <w:rPr>
          <w:rFonts w:ascii="Times New Roman" w:eastAsia="Times New Roman" w:hAnsi="Times New Roman"/>
          <w:iCs/>
          <w:sz w:val="24"/>
          <w:szCs w:val="24"/>
        </w:rPr>
        <w:t xml:space="preserve">Урок </w:t>
      </w:r>
      <w:r w:rsidR="000D60C9">
        <w:rPr>
          <w:rFonts w:ascii="Times New Roman" w:eastAsia="Times New Roman" w:hAnsi="Times New Roman" w:cs="Times New Roman"/>
          <w:bCs/>
          <w:iCs/>
          <w:sz w:val="24"/>
          <w:szCs w:val="24"/>
        </w:rPr>
        <w:t>открытия нового знания.</w:t>
      </w:r>
    </w:p>
    <w:p w:rsidR="00557E89" w:rsidRPr="005A2228" w:rsidRDefault="00557E89" w:rsidP="005A7D39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iCs/>
          <w:sz w:val="24"/>
          <w:szCs w:val="24"/>
        </w:rPr>
      </w:pPr>
      <w:r w:rsidRPr="005A2228">
        <w:rPr>
          <w:rFonts w:ascii="Times New Roman" w:eastAsia="Times New Roman" w:hAnsi="Times New Roman"/>
          <w:b/>
          <w:iCs/>
          <w:sz w:val="24"/>
          <w:szCs w:val="24"/>
        </w:rPr>
        <w:t xml:space="preserve">Наглядные пособия и технические средства: </w:t>
      </w:r>
      <w:r w:rsidRPr="005A2228">
        <w:rPr>
          <w:rFonts w:ascii="Times New Roman" w:eastAsia="Times New Roman" w:hAnsi="Times New Roman"/>
          <w:iCs/>
          <w:sz w:val="24"/>
          <w:szCs w:val="24"/>
        </w:rPr>
        <w:t>уче</w:t>
      </w:r>
      <w:r>
        <w:rPr>
          <w:rFonts w:ascii="Times New Roman" w:eastAsia="Times New Roman" w:hAnsi="Times New Roman"/>
          <w:iCs/>
          <w:sz w:val="24"/>
          <w:szCs w:val="24"/>
        </w:rPr>
        <w:t>бник, карточки иллюстрации</w:t>
      </w:r>
      <w:r w:rsidR="004D1D96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4D1D96" w:rsidRPr="000D60C9">
        <w:rPr>
          <w:rFonts w:ascii="Times New Roman" w:eastAsia="Times New Roman" w:hAnsi="Times New Roman"/>
          <w:iCs/>
          <w:sz w:val="24"/>
          <w:szCs w:val="24"/>
        </w:rPr>
        <w:t>(</w:t>
      </w:r>
      <w:r w:rsidR="004D1D96" w:rsidRPr="000D60C9">
        <w:rPr>
          <w:rFonts w:ascii="Times New Roman" w:eastAsia="Times New Roman" w:hAnsi="Times New Roman"/>
          <w:iCs/>
          <w:sz w:val="24"/>
          <w:szCs w:val="24"/>
          <w:lang w:val="en-US"/>
        </w:rPr>
        <w:t>QR</w:t>
      </w:r>
      <w:r w:rsidR="004D1D96" w:rsidRPr="000D60C9">
        <w:rPr>
          <w:rFonts w:ascii="Times New Roman" w:eastAsia="Times New Roman" w:hAnsi="Times New Roman"/>
          <w:iCs/>
          <w:sz w:val="24"/>
          <w:szCs w:val="24"/>
        </w:rPr>
        <w:t>-код</w:t>
      </w:r>
      <w:r w:rsidR="000D60C9">
        <w:rPr>
          <w:rFonts w:ascii="Times New Roman" w:eastAsia="Times New Roman" w:hAnsi="Times New Roman"/>
          <w:iCs/>
          <w:sz w:val="24"/>
          <w:szCs w:val="24"/>
        </w:rPr>
        <w:t>ы</w:t>
      </w:r>
      <w:r w:rsidR="004D1D96" w:rsidRPr="000D60C9">
        <w:rPr>
          <w:rFonts w:ascii="Times New Roman" w:eastAsia="Times New Roman" w:hAnsi="Times New Roman"/>
          <w:iCs/>
          <w:sz w:val="24"/>
          <w:szCs w:val="24"/>
        </w:rPr>
        <w:t>)</w:t>
      </w:r>
      <w:r w:rsidRPr="000D60C9">
        <w:rPr>
          <w:rFonts w:ascii="Times New Roman" w:eastAsia="Times New Roman" w:hAnsi="Times New Roman"/>
          <w:iCs/>
          <w:sz w:val="24"/>
          <w:szCs w:val="24"/>
        </w:rPr>
        <w:t>,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7976E6">
        <w:rPr>
          <w:rFonts w:ascii="Times New Roman" w:eastAsia="Times New Roman" w:hAnsi="Times New Roman"/>
          <w:iCs/>
          <w:sz w:val="24"/>
          <w:szCs w:val="24"/>
        </w:rPr>
        <w:t>раздаточный материал</w:t>
      </w:r>
      <w:r w:rsidR="0082095A">
        <w:rPr>
          <w:rFonts w:ascii="Times New Roman" w:eastAsia="Times New Roman" w:hAnsi="Times New Roman"/>
          <w:i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iCs/>
          <w:sz w:val="24"/>
          <w:szCs w:val="24"/>
        </w:rPr>
        <w:t>ПК</w:t>
      </w:r>
      <w:r w:rsidR="00381D57">
        <w:rPr>
          <w:rFonts w:ascii="Times New Roman" w:eastAsia="Times New Roman" w:hAnsi="Times New Roman"/>
          <w:iCs/>
          <w:sz w:val="24"/>
          <w:szCs w:val="24"/>
        </w:rPr>
        <w:t xml:space="preserve"> с выходом в интернет, проектор.</w:t>
      </w:r>
    </w:p>
    <w:p w:rsidR="007976E6" w:rsidRPr="007976E6" w:rsidRDefault="00557E89" w:rsidP="002D0D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2228">
        <w:rPr>
          <w:rFonts w:ascii="Times New Roman" w:eastAsia="Times New Roman" w:hAnsi="Times New Roman"/>
          <w:b/>
          <w:sz w:val="24"/>
          <w:szCs w:val="24"/>
        </w:rPr>
        <w:t xml:space="preserve">Цель, </w:t>
      </w:r>
      <w:r w:rsidRPr="005A2228">
        <w:rPr>
          <w:rFonts w:ascii="Times New Roman" w:eastAsia="Times New Roman" w:hAnsi="Times New Roman"/>
          <w:b/>
          <w:bCs/>
          <w:sz w:val="24"/>
          <w:szCs w:val="24"/>
        </w:rPr>
        <w:t xml:space="preserve">планируемые результаты: </w:t>
      </w:r>
      <w:r w:rsidR="000D60C9">
        <w:rPr>
          <w:rFonts w:ascii="Times New Roman" w:eastAsia="Times New Roman" w:hAnsi="Times New Roman" w:cs="Times New Roman"/>
          <w:bCs/>
          <w:sz w:val="24"/>
          <w:szCs w:val="24"/>
        </w:rPr>
        <w:t>формирование понятий: обыкновенная дробь</w:t>
      </w:r>
      <w:r w:rsidR="000D60C9" w:rsidRPr="000D60C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0D60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56474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рациональное число, </w:t>
      </w:r>
      <w:r w:rsidR="000D60C9">
        <w:rPr>
          <w:rFonts w:ascii="Times New Roman" w:eastAsia="Times New Roman" w:hAnsi="Times New Roman" w:cs="Times New Roman"/>
          <w:bCs/>
          <w:sz w:val="24"/>
          <w:szCs w:val="24"/>
        </w:rPr>
        <w:t>числитель, знаменатель</w:t>
      </w:r>
      <w:r w:rsidR="00A5647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7976E6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="007976E6" w:rsidRPr="007976E6">
        <w:rPr>
          <w:rFonts w:ascii="Times New Roman" w:eastAsia="Times New Roman" w:hAnsi="Times New Roman" w:cs="Times New Roman"/>
          <w:bCs/>
          <w:sz w:val="24"/>
          <w:szCs w:val="24"/>
        </w:rPr>
        <w:t>азвитие абстрактного мышления, познавательного интереса учащихся, умения видеть связь между математикой и окружающей жизнью.</w:t>
      </w:r>
    </w:p>
    <w:p w:rsidR="00557E89" w:rsidRPr="00100E0D" w:rsidRDefault="00557E89" w:rsidP="002D0DBC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5A2228">
        <w:rPr>
          <w:rFonts w:ascii="Times New Roman" w:eastAsia="Times New Roman" w:hAnsi="Times New Roman"/>
          <w:b/>
          <w:i/>
          <w:iCs/>
          <w:sz w:val="24"/>
          <w:szCs w:val="24"/>
        </w:rPr>
        <w:t>Предметные</w:t>
      </w:r>
      <w:r w:rsidRPr="00C01E69">
        <w:rPr>
          <w:rFonts w:ascii="Times New Roman" w:eastAsia="Times New Roman" w:hAnsi="Times New Roman"/>
          <w:b/>
          <w:i/>
          <w:iCs/>
          <w:sz w:val="24"/>
          <w:szCs w:val="24"/>
        </w:rPr>
        <w:t>:</w:t>
      </w:r>
      <w:r w:rsidR="005A7D39">
        <w:rPr>
          <w:rFonts w:ascii="Times New Roman" w:eastAsia="Times New Roman" w:hAnsi="Times New Roman"/>
          <w:iCs/>
          <w:sz w:val="24"/>
          <w:szCs w:val="24"/>
        </w:rPr>
        <w:t> </w:t>
      </w:r>
      <w:r w:rsidR="00100E0D" w:rsidRPr="00100E0D">
        <w:rPr>
          <w:rFonts w:ascii="Times New Roman" w:eastAsia="Times New Roman" w:hAnsi="Times New Roman"/>
          <w:iCs/>
          <w:sz w:val="24"/>
          <w:szCs w:val="24"/>
        </w:rPr>
        <w:t>знать</w:t>
      </w:r>
      <w:r w:rsidR="00100E0D">
        <w:rPr>
          <w:rFonts w:ascii="Times New Roman" w:eastAsia="Times New Roman" w:hAnsi="Times New Roman"/>
          <w:iCs/>
          <w:sz w:val="24"/>
          <w:szCs w:val="24"/>
        </w:rPr>
        <w:t xml:space="preserve"> понятие</w:t>
      </w:r>
      <w:r w:rsidR="00100E0D" w:rsidRPr="00100E0D">
        <w:rPr>
          <w:rFonts w:ascii="Times New Roman" w:eastAsia="Times New Roman" w:hAnsi="Times New Roman"/>
          <w:iCs/>
          <w:sz w:val="24"/>
          <w:szCs w:val="24"/>
        </w:rPr>
        <w:t xml:space="preserve"> «дроби», что показывает числитель дроб</w:t>
      </w:r>
      <w:r w:rsidR="00F578D3">
        <w:rPr>
          <w:rFonts w:ascii="Times New Roman" w:eastAsia="Times New Roman" w:hAnsi="Times New Roman"/>
          <w:iCs/>
          <w:sz w:val="24"/>
          <w:szCs w:val="24"/>
        </w:rPr>
        <w:t xml:space="preserve">и, знаменатель </w:t>
      </w:r>
      <w:r w:rsidR="00100E0D" w:rsidRPr="00100E0D">
        <w:rPr>
          <w:rFonts w:ascii="Times New Roman" w:eastAsia="Times New Roman" w:hAnsi="Times New Roman"/>
          <w:iCs/>
          <w:sz w:val="24"/>
          <w:szCs w:val="24"/>
        </w:rPr>
        <w:t xml:space="preserve">дроби, какие дроби </w:t>
      </w:r>
      <w:r w:rsidR="00A56474">
        <w:rPr>
          <w:rFonts w:ascii="Times New Roman" w:eastAsia="Times New Roman" w:hAnsi="Times New Roman"/>
          <w:iCs/>
          <w:sz w:val="24"/>
          <w:szCs w:val="24"/>
        </w:rPr>
        <w:t xml:space="preserve">обыкновенные, какие числа рациональные. </w:t>
      </w:r>
      <w:r w:rsidR="00100E0D" w:rsidRPr="00100E0D">
        <w:rPr>
          <w:rFonts w:ascii="Times New Roman" w:eastAsia="Times New Roman" w:hAnsi="Times New Roman"/>
          <w:iCs/>
          <w:sz w:val="24"/>
          <w:szCs w:val="24"/>
        </w:rPr>
        <w:t>уметь читать и записывать обыкновенные дроби,</w:t>
      </w:r>
      <w:r w:rsidR="00100E0D">
        <w:rPr>
          <w:rFonts w:ascii="Times New Roman" w:eastAsia="Times New Roman" w:hAnsi="Times New Roman"/>
          <w:iCs/>
          <w:sz w:val="24"/>
          <w:szCs w:val="24"/>
        </w:rPr>
        <w:t xml:space="preserve"> уметь</w:t>
      </w:r>
      <w:r w:rsidR="0082095A" w:rsidRPr="0082095A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100E0D" w:rsidRPr="00100E0D">
        <w:rPr>
          <w:rFonts w:ascii="Times New Roman" w:eastAsia="Times New Roman" w:hAnsi="Times New Roman"/>
          <w:iCs/>
          <w:sz w:val="24"/>
          <w:szCs w:val="24"/>
        </w:rPr>
        <w:t>решать простейшие задачи с применением дробей;</w:t>
      </w:r>
      <w:r w:rsidR="00100E0D">
        <w:rPr>
          <w:rFonts w:ascii="Times New Roman" w:eastAsia="Times New Roman" w:hAnsi="Times New Roman"/>
          <w:iCs/>
          <w:sz w:val="24"/>
          <w:szCs w:val="24"/>
        </w:rPr>
        <w:t xml:space="preserve"> уметь применять понятие дроби </w:t>
      </w:r>
      <w:r w:rsidR="005A7D3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реальной жизненной ситуации. </w:t>
      </w:r>
    </w:p>
    <w:p w:rsidR="00557E89" w:rsidRPr="005A2228" w:rsidRDefault="00557E89" w:rsidP="002D0DB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iCs/>
          <w:sz w:val="24"/>
          <w:szCs w:val="24"/>
        </w:rPr>
      </w:pPr>
      <w:r w:rsidRPr="005A2228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Личностные: </w:t>
      </w:r>
      <w:r w:rsidRPr="005A2228">
        <w:rPr>
          <w:rFonts w:ascii="Times New Roman" w:eastAsia="Times New Roman" w:hAnsi="Times New Roman"/>
          <w:iCs/>
          <w:sz w:val="24"/>
          <w:szCs w:val="24"/>
        </w:rPr>
        <w:t xml:space="preserve">развитие умения ясно, точно, грамотно излагать свои мысли, </w:t>
      </w:r>
      <w:r w:rsidR="002D0DBC">
        <w:rPr>
          <w:rFonts w:ascii="Times New Roman" w:hAnsi="Times New Roman" w:cs="Times New Roman"/>
          <w:sz w:val="24"/>
          <w:szCs w:val="24"/>
        </w:rPr>
        <w:t>умение работать в парах</w:t>
      </w:r>
      <w:r w:rsidR="00100E0D">
        <w:rPr>
          <w:rFonts w:ascii="Times New Roman" w:hAnsi="Times New Roman" w:cs="Times New Roman"/>
          <w:sz w:val="24"/>
          <w:szCs w:val="24"/>
        </w:rPr>
        <w:t xml:space="preserve"> и группах</w:t>
      </w:r>
      <w:r w:rsidR="002D0DBC">
        <w:rPr>
          <w:rFonts w:ascii="Times New Roman" w:hAnsi="Times New Roman" w:cs="Times New Roman"/>
          <w:sz w:val="24"/>
          <w:szCs w:val="24"/>
        </w:rPr>
        <w:t>,</w:t>
      </w:r>
      <w:r w:rsidRPr="005A2228">
        <w:rPr>
          <w:rFonts w:ascii="Times New Roman" w:hAnsi="Times New Roman" w:cs="Times New Roman"/>
          <w:sz w:val="24"/>
          <w:szCs w:val="24"/>
        </w:rPr>
        <w:t xml:space="preserve"> </w:t>
      </w:r>
      <w:r w:rsidR="002D0DBC" w:rsidRPr="002D0DB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ответственного отношения к обучению, готовность к саморазвитию и самообразованию на основе </w:t>
      </w:r>
      <w:r w:rsidR="00100E0D">
        <w:rPr>
          <w:rFonts w:ascii="Times New Roman" w:eastAsia="Times New Roman" w:hAnsi="Times New Roman" w:cs="Times New Roman"/>
          <w:sz w:val="24"/>
          <w:szCs w:val="24"/>
        </w:rPr>
        <w:t>мотивации к обучению и познанию, через применение современных технологий.</w:t>
      </w:r>
    </w:p>
    <w:p w:rsidR="00557E89" w:rsidRPr="005A2228" w:rsidRDefault="00557E89" w:rsidP="002D0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228">
        <w:rPr>
          <w:rFonts w:ascii="Times New Roman" w:eastAsia="Times New Roman" w:hAnsi="Times New Roman"/>
          <w:b/>
          <w:i/>
          <w:iCs/>
          <w:sz w:val="24"/>
          <w:szCs w:val="24"/>
        </w:rPr>
        <w:t>Метапредметные:</w:t>
      </w:r>
      <w:r w:rsidR="002D0DBC" w:rsidRPr="002D0DBC">
        <w:rPr>
          <w:color w:val="000000"/>
          <w:sz w:val="28"/>
          <w:szCs w:val="28"/>
          <w:shd w:val="clear" w:color="auto" w:fill="FFFFFF"/>
        </w:rPr>
        <w:t xml:space="preserve"> </w:t>
      </w:r>
      <w:r w:rsidR="002D0DBC" w:rsidRPr="002D0DBC">
        <w:rPr>
          <w:rFonts w:ascii="Times New Roman" w:eastAsia="Times New Roman" w:hAnsi="Times New Roman"/>
          <w:iCs/>
          <w:sz w:val="24"/>
          <w:szCs w:val="24"/>
        </w:rPr>
        <w:t>слушать собеседника и вести диалог, аргументировать свою точку зрения, умение контролировать и оценивать процесс и результат своей деятельности, выстаивать логические цепи рассуждений</w:t>
      </w:r>
      <w:r w:rsidRPr="005A2228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="002D0DBC" w:rsidRPr="002D0DBC">
        <w:rPr>
          <w:rFonts w:ascii="Times New Roman" w:hAnsi="Times New Roman" w:cs="Times New Roman"/>
          <w:sz w:val="24"/>
          <w:szCs w:val="24"/>
        </w:rPr>
        <w:t>формирование умения делать обобщение, устанавливать аналогии</w:t>
      </w:r>
      <w:r w:rsidR="002D0DBC">
        <w:rPr>
          <w:rFonts w:ascii="Times New Roman" w:hAnsi="Times New Roman" w:cs="Times New Roman"/>
          <w:sz w:val="24"/>
          <w:szCs w:val="24"/>
        </w:rPr>
        <w:t>,</w:t>
      </w:r>
      <w:r w:rsidRPr="005A2228">
        <w:rPr>
          <w:rFonts w:ascii="Times New Roman" w:hAnsi="Times New Roman" w:cs="Times New Roman"/>
          <w:sz w:val="24"/>
          <w:szCs w:val="24"/>
        </w:rPr>
        <w:t xml:space="preserve"> контролировать и оценивать процесс и результаты своей деятельности.</w:t>
      </w:r>
    </w:p>
    <w:p w:rsidR="00557E89" w:rsidRPr="00D64EAD" w:rsidRDefault="00557E89" w:rsidP="00557E89">
      <w:pPr>
        <w:spacing w:after="0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43"/>
        <w:gridCol w:w="4536"/>
        <w:gridCol w:w="4678"/>
        <w:gridCol w:w="3685"/>
      </w:tblGrid>
      <w:tr w:rsidR="00557E89" w:rsidRPr="00D64EAD" w:rsidTr="00194DD3">
        <w:trPr>
          <w:trHeight w:val="54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Этапы урока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4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УУД</w:t>
            </w:r>
          </w:p>
        </w:tc>
      </w:tr>
      <w:tr w:rsidR="00557E89" w:rsidRPr="00D64EAD" w:rsidTr="00194DD3">
        <w:trPr>
          <w:trHeight w:val="138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Организационный этап. 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Приветствует обучающихся, проверяет их готовность к уроку.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учителя, проверяют свою готовность к уроку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Р: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своей учебной деятельности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К: </w:t>
            </w:r>
            <w:r w:rsidRPr="00D64EA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  <w:r w:rsidRPr="00D64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мотивация учения</w:t>
            </w:r>
          </w:p>
        </w:tc>
      </w:tr>
      <w:tr w:rsidR="00557E89" w:rsidRPr="00D64EAD" w:rsidTr="00194DD3">
        <w:trPr>
          <w:trHeight w:val="5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Default="00557E89" w:rsidP="00463317">
            <w:r w:rsidRPr="007F15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Выборочное краткое обсуждение результатов домашней работы</w:t>
            </w:r>
            <w:r w:rsidR="002D0D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7F1565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="00100E0D"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</w:t>
            </w:r>
            <w:r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допущенных в </w:t>
            </w:r>
            <w:r w:rsidRPr="007F15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домашней работе.</w:t>
            </w:r>
          </w:p>
          <w:p w:rsidR="00557E89" w:rsidRDefault="002D0DBC" w:rsidP="00820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Выполнение задания аналогичного </w:t>
            </w:r>
            <w:r w:rsidR="00100E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/з</w:t>
            </w:r>
          </w:p>
          <w:p w:rsidR="0082095A" w:rsidRPr="00B00DC1" w:rsidRDefault="005A6B74" w:rsidP="00A5647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55D0">
              <w:rPr>
                <w:sz w:val="18"/>
                <w:szCs w:val="18"/>
              </w:rPr>
              <w:t xml:space="preserve"> </w:t>
            </w:r>
            <w:r w:rsidR="00A56474" w:rsidRPr="00B00D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Вычислите:  </w:t>
            </w:r>
            <w:r w:rsidR="00B00DC1" w:rsidRPr="00B00D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B00DC1" w:rsidRPr="00B00DC1">
              <w:rPr>
                <w:rFonts w:ascii="Times New Roman" w:hAnsi="Times New Roman" w:cs="Times New Roman"/>
                <w:sz w:val="24"/>
                <w:szCs w:val="24"/>
              </w:rPr>
              <w:t>(4750:19 – 19·13)·84 –242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7F1565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Включаются </w:t>
            </w:r>
            <w:r w:rsidR="00100E0D"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работу</w:t>
            </w:r>
            <w:r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>, выполнение номеров аналогичных домашнему заданию.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на центральной части доски отдельных номеров из д/р</w:t>
            </w:r>
          </w:p>
          <w:p w:rsidR="005A6B74" w:rsidRDefault="00557E89" w:rsidP="005A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56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на доске, отвечают на вопросы.</w:t>
            </w:r>
          </w:p>
          <w:p w:rsidR="00282838" w:rsidRDefault="00B00DC1" w:rsidP="00B00DC1">
            <w:pPr>
              <w:pStyle w:val="a8"/>
              <w:shd w:val="clear" w:color="auto" w:fill="FFFFFF"/>
              <w:spacing w:before="0" w:beforeAutospacing="0" w:after="0" w:afterAutospacing="0"/>
            </w:pPr>
            <w:proofErr w:type="gramStart"/>
            <w:r w:rsidRPr="00B00DC1">
              <w:rPr>
                <w:i/>
              </w:rPr>
              <w:t>Вычислите:  а</w:t>
            </w:r>
            <w:proofErr w:type="gramEnd"/>
            <w:r w:rsidRPr="00B00DC1">
              <w:rPr>
                <w:i/>
              </w:rPr>
              <w:t xml:space="preserve">) </w:t>
            </w:r>
            <w:r w:rsidRPr="00B00DC1">
              <w:t>(4750:19 – 19·13)·84 –242</w:t>
            </w:r>
          </w:p>
          <w:p w:rsidR="00B00DC1" w:rsidRPr="00B00DC1" w:rsidRDefault="00B00DC1" w:rsidP="00B00DC1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00DC1">
              <w:rPr>
                <w:sz w:val="22"/>
                <w:szCs w:val="22"/>
              </w:rPr>
              <w:t xml:space="preserve">250, </w:t>
            </w:r>
          </w:p>
          <w:p w:rsidR="00B00DC1" w:rsidRPr="00B00DC1" w:rsidRDefault="00B00DC1" w:rsidP="00B00DC1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00DC1">
              <w:rPr>
                <w:sz w:val="22"/>
                <w:szCs w:val="22"/>
              </w:rPr>
              <w:t xml:space="preserve">247, </w:t>
            </w:r>
          </w:p>
          <w:p w:rsidR="00B00DC1" w:rsidRPr="00B00DC1" w:rsidRDefault="00B00DC1" w:rsidP="00B00DC1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00DC1">
              <w:rPr>
                <w:sz w:val="22"/>
                <w:szCs w:val="22"/>
              </w:rPr>
              <w:t xml:space="preserve">3, </w:t>
            </w:r>
          </w:p>
          <w:p w:rsidR="00B00DC1" w:rsidRDefault="00B00DC1" w:rsidP="00B00DC1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00DC1">
              <w:rPr>
                <w:sz w:val="22"/>
                <w:szCs w:val="22"/>
              </w:rPr>
              <w:t xml:space="preserve">252, </w:t>
            </w:r>
          </w:p>
          <w:p w:rsidR="00B00DC1" w:rsidRPr="00B00DC1" w:rsidRDefault="00B00DC1" w:rsidP="00B00DC1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00DC1">
              <w:rPr>
                <w:sz w:val="22"/>
                <w:szCs w:val="22"/>
              </w:rPr>
              <w:t>10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фиксация индивидуального затруднения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К:</w:t>
            </w:r>
            <w:r w:rsidRPr="00D64EA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сверстниками. 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умений: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по использованию математических знаний для решения различных математических задач и оценки 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полученных результатов;</w:t>
            </w:r>
          </w:p>
        </w:tc>
      </w:tr>
      <w:tr w:rsidR="00557E89" w:rsidRPr="00D64EAD" w:rsidTr="00194DD3">
        <w:trPr>
          <w:trHeight w:val="4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Актуализация и фиксирование индивидуального затруднения в пробном учебном действии.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7B0" w:rsidRPr="009B37C6" w:rsidRDefault="00557E89" w:rsidP="00463317">
            <w:pPr>
              <w:pStyle w:val="a3"/>
              <w:numPr>
                <w:ilvl w:val="0"/>
                <w:numId w:val="2"/>
              </w:numPr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22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Предлагает задачу</w:t>
            </w:r>
            <w:r w:rsidRPr="005A22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 (на оборотной стороне доски)</w:t>
            </w:r>
          </w:p>
          <w:p w:rsidR="00C5377D" w:rsidRPr="00574A32" w:rsidRDefault="00872B51" w:rsidP="00100E0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1</w:t>
            </w:r>
            <w:r w:rsidR="005A3001" w:rsidRPr="00AF081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ученик:</w:t>
            </w:r>
            <w:r w:rsidR="00A81E91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="00574A32" w:rsidRPr="00574A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Вставить нужное</w:t>
            </w:r>
            <w:r w:rsidR="00574A3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="00574A32" w:rsidRPr="00574A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числовое</w:t>
            </w:r>
            <w:r w:rsidR="00574A3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="00574A32" w:rsidRPr="00574A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значение </w:t>
            </w:r>
          </w:p>
          <w:p w:rsidR="00A56474" w:rsidRDefault="00A56474" w:rsidP="00A56474">
            <w:pPr>
              <w:pStyle w:val="a8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 xml:space="preserve">Заполните пропуски: </w:t>
            </w:r>
          </w:p>
          <w:p w:rsidR="00A56474" w:rsidRPr="00595E29" w:rsidRDefault="00A56474" w:rsidP="00A564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км =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….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</w:t>
            </w:r>
          </w:p>
          <w:p w:rsidR="00A56474" w:rsidRPr="00595E29" w:rsidRDefault="00A56474" w:rsidP="00A564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 м </w:t>
            </w:r>
            <w:proofErr w:type="gramStart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…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дм</w:t>
            </w:r>
            <w:proofErr w:type="spellEnd"/>
          </w:p>
          <w:p w:rsidR="00A56474" w:rsidRPr="00595E29" w:rsidRDefault="00A56474" w:rsidP="00A564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 см </w:t>
            </w:r>
            <w:proofErr w:type="gramStart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…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мм</w:t>
            </w:r>
          </w:p>
          <w:p w:rsidR="00A56474" w:rsidRPr="00595E29" w:rsidRDefault="00A56474" w:rsidP="00A564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 т= 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….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кг</w:t>
            </w:r>
          </w:p>
          <w:p w:rsidR="00A56474" w:rsidRPr="00595E29" w:rsidRDefault="00A56474" w:rsidP="00A564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1кг </w:t>
            </w:r>
            <w:proofErr w:type="gramStart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…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г</w:t>
            </w:r>
          </w:p>
          <w:p w:rsidR="00A56474" w:rsidRPr="00595E29" w:rsidRDefault="00A56474" w:rsidP="00A564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ч</w:t>
            </w:r>
            <w:proofErr w:type="gramStart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…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мин</w:t>
            </w:r>
          </w:p>
          <w:p w:rsidR="00595E29" w:rsidRPr="00595E29" w:rsidRDefault="00595E2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4FEF" w:rsidRPr="009B37C6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Индивидуальная </w:t>
            </w:r>
            <w:r w:rsidRPr="005A22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работа на</w:t>
            </w:r>
            <w:r w:rsidR="00F342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22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местах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 карточкам:</w:t>
            </w:r>
            <w:r w:rsidR="00C84A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(раздаточный материал)</w:t>
            </w:r>
          </w:p>
          <w:p w:rsidR="00CD1130" w:rsidRDefault="00374FEF" w:rsidP="00DE410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Парная работа на местах: </w:t>
            </w:r>
          </w:p>
          <w:p w:rsidR="00194DD3" w:rsidRPr="00E831D4" w:rsidRDefault="00194DD3" w:rsidP="00194DD3">
            <w:pPr>
              <w:pStyle w:val="a8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0"/>
                <w:szCs w:val="20"/>
              </w:rPr>
            </w:pPr>
            <w:r w:rsidRPr="00E831D4">
              <w:rPr>
                <w:color w:val="000000"/>
                <w:sz w:val="20"/>
                <w:szCs w:val="20"/>
              </w:rPr>
              <w:t xml:space="preserve">Расположите числа, получившиеся в результате вычислений в порядке </w:t>
            </w:r>
            <w:r w:rsidRPr="00E831D4">
              <w:rPr>
                <w:b/>
                <w:color w:val="000000"/>
                <w:sz w:val="20"/>
                <w:szCs w:val="20"/>
              </w:rPr>
              <w:t xml:space="preserve">возрастания </w:t>
            </w:r>
          </w:p>
          <w:tbl>
            <w:tblPr>
              <w:tblStyle w:val="a7"/>
              <w:tblW w:w="3827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708"/>
              <w:gridCol w:w="709"/>
              <w:gridCol w:w="851"/>
              <w:gridCol w:w="708"/>
            </w:tblGrid>
            <w:tr w:rsidR="00194DD3" w:rsidRPr="00E831D4" w:rsidTr="00BF2321">
              <w:tc>
                <w:tcPr>
                  <w:tcW w:w="851" w:type="dxa"/>
                </w:tcPr>
                <w:p w:rsidR="00194DD3" w:rsidRPr="00194DD3" w:rsidRDefault="00194DD3" w:rsidP="00194DD3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284 -</w:t>
                  </w:r>
                  <w:r w:rsidRPr="00194DD3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139</w:t>
                  </w:r>
                </w:p>
              </w:tc>
              <w:tc>
                <w:tcPr>
                  <w:tcW w:w="708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615+41</w:t>
                  </w:r>
                </w:p>
              </w:tc>
              <w:tc>
                <w:tcPr>
                  <w:tcW w:w="709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294:7</w:t>
                  </w:r>
                </w:p>
              </w:tc>
              <w:tc>
                <w:tcPr>
                  <w:tcW w:w="851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2841:3</w:t>
                  </w:r>
                </w:p>
              </w:tc>
              <w:tc>
                <w:tcPr>
                  <w:tcW w:w="708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15·13</w:t>
                  </w:r>
                </w:p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194DD3" w:rsidRPr="00E831D4" w:rsidTr="00BF2321">
              <w:tc>
                <w:tcPr>
                  <w:tcW w:w="851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708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09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851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Ь</w:t>
                  </w:r>
                </w:p>
              </w:tc>
              <w:tc>
                <w:tcPr>
                  <w:tcW w:w="708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О</w:t>
                  </w:r>
                </w:p>
              </w:tc>
            </w:tr>
          </w:tbl>
          <w:p w:rsidR="009B37C6" w:rsidRDefault="009B37C6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3423B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22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Организует </w:t>
            </w:r>
            <w:r w:rsidR="00F342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устную работу </w:t>
            </w:r>
          </w:p>
          <w:p w:rsidR="00557E89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презентация слайд</w:t>
            </w:r>
          </w:p>
          <w:p w:rsidR="00872B51" w:rsidRDefault="00872B51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557E89" w:rsidRDefault="009B37C6" w:rsidP="00C84AA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Задание на повторение </w:t>
            </w:r>
            <w:r w:rsidRPr="009B37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(слайд)</w:t>
            </w:r>
          </w:p>
          <w:p w:rsidR="00A56474" w:rsidRDefault="00872B51" w:rsidP="00C84AA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Составить задачу на схеме и данными на</w:t>
            </w:r>
            <w:r w:rsidR="00A564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слайде.</w:t>
            </w:r>
          </w:p>
          <w:p w:rsidR="00872B51" w:rsidRDefault="00A56474" w:rsidP="00C84AA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Вспомнить формулы нахождения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="00872B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94DD3" w:rsidRDefault="00194DD3" w:rsidP="00C84AA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 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применением сигнальных карточек) </w:t>
            </w:r>
          </w:p>
          <w:p w:rsidR="00C939F1" w:rsidRPr="00BD4404" w:rsidRDefault="00C939F1" w:rsidP="00872B5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9B5393" w:rsidRDefault="00557E89" w:rsidP="00463317">
            <w:pPr>
              <w:pStyle w:val="a3"/>
              <w:numPr>
                <w:ilvl w:val="0"/>
                <w:numId w:val="4"/>
              </w:numPr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Выполняют задания на </w:t>
            </w:r>
            <w:proofErr w:type="gramStart"/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доске:</w:t>
            </w:r>
            <w:r w:rsidRPr="009B53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  <w:proofErr w:type="gramEnd"/>
          </w:p>
          <w:p w:rsidR="00872B51" w:rsidRPr="00574A32" w:rsidRDefault="00872B51" w:rsidP="00872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1</w:t>
            </w:r>
            <w:r w:rsidRPr="00AF081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ученик: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74A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Вставить нужное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74A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числовое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74A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значение </w:t>
            </w:r>
          </w:p>
          <w:p w:rsidR="00872B51" w:rsidRPr="00595E29" w:rsidRDefault="00872B51" w:rsidP="00872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км = 1000 м</w:t>
            </w:r>
          </w:p>
          <w:p w:rsidR="00872B51" w:rsidRPr="00595E29" w:rsidRDefault="00872B51" w:rsidP="00872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м = 10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дм</w:t>
            </w:r>
            <w:proofErr w:type="spellEnd"/>
          </w:p>
          <w:p w:rsidR="00872B51" w:rsidRPr="00595E29" w:rsidRDefault="00872B51" w:rsidP="00872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см = 10 мм</w:t>
            </w:r>
          </w:p>
          <w:p w:rsidR="00872B51" w:rsidRPr="00595E29" w:rsidRDefault="00872B51" w:rsidP="00872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т</w:t>
            </w:r>
            <w:proofErr w:type="gramStart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=  1000</w:t>
            </w:r>
            <w:proofErr w:type="gramEnd"/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кг</w:t>
            </w:r>
          </w:p>
          <w:p w:rsidR="00872B51" w:rsidRPr="00595E29" w:rsidRDefault="00872B51" w:rsidP="00872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1кг = 1000 г</w:t>
            </w:r>
          </w:p>
          <w:p w:rsidR="00872B51" w:rsidRDefault="00872B51" w:rsidP="00872B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1ч = </w:t>
            </w:r>
            <w:r w:rsidR="00B00D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60 мин</w:t>
            </w:r>
            <w:r w:rsidRPr="00595E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093FFB" w:rsidRDefault="00093FFB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374FEF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Выполняют задание самостоятельно</w:t>
            </w:r>
            <w:r w:rsidR="00F342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индивидуально </w:t>
            </w:r>
            <w:r w:rsidR="003B65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 </w:t>
            </w: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местах</w:t>
            </w:r>
            <w:r w:rsidR="00BD440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D4404" w:rsidRDefault="00374FEF" w:rsidP="00374F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Выполняют задание самостоятельно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паре (</w:t>
            </w:r>
            <w:r w:rsidRPr="00374F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Распола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гают </w:t>
            </w:r>
            <w:r w:rsidRPr="00374F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дроби в порядке убывания и состав</w:t>
            </w:r>
            <w:r w:rsidR="009B37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ляют</w:t>
            </w:r>
            <w:r w:rsidRPr="00374F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слово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564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ДРОБЬ</w:t>
            </w:r>
            <w:r w:rsidR="009B37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194DD3" w:rsidRPr="00E831D4" w:rsidRDefault="00194DD3" w:rsidP="00194DD3">
            <w:pPr>
              <w:pStyle w:val="a8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0"/>
                <w:szCs w:val="20"/>
              </w:rPr>
            </w:pPr>
            <w:r w:rsidRPr="00E831D4">
              <w:rPr>
                <w:color w:val="000000"/>
                <w:sz w:val="20"/>
                <w:szCs w:val="20"/>
              </w:rPr>
              <w:t xml:space="preserve">Расположите числа, получившиеся в результате вычислений в порядке </w:t>
            </w:r>
            <w:r w:rsidRPr="00E831D4">
              <w:rPr>
                <w:b/>
                <w:color w:val="000000"/>
                <w:sz w:val="20"/>
                <w:szCs w:val="20"/>
              </w:rPr>
              <w:t xml:space="preserve">возрастания </w:t>
            </w:r>
          </w:p>
          <w:p w:rsidR="00194DD3" w:rsidRPr="00E831D4" w:rsidRDefault="00194DD3" w:rsidP="00194DD3">
            <w:pPr>
              <w:pStyle w:val="a8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0"/>
                <w:szCs w:val="20"/>
              </w:rPr>
            </w:pPr>
          </w:p>
          <w:tbl>
            <w:tblPr>
              <w:tblStyle w:val="a7"/>
              <w:tblW w:w="3827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708"/>
              <w:gridCol w:w="709"/>
              <w:gridCol w:w="851"/>
              <w:gridCol w:w="708"/>
            </w:tblGrid>
            <w:tr w:rsidR="00194DD3" w:rsidRPr="00E831D4" w:rsidTr="00194DD3">
              <w:tc>
                <w:tcPr>
                  <w:tcW w:w="851" w:type="dxa"/>
                </w:tcPr>
                <w:p w:rsidR="00194DD3" w:rsidRPr="00194DD3" w:rsidRDefault="00194DD3" w:rsidP="00194DD3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284 -</w:t>
                  </w:r>
                  <w:r w:rsidRPr="00194DD3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139</w:t>
                  </w:r>
                </w:p>
              </w:tc>
              <w:tc>
                <w:tcPr>
                  <w:tcW w:w="708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615+41</w:t>
                  </w:r>
                </w:p>
              </w:tc>
              <w:tc>
                <w:tcPr>
                  <w:tcW w:w="709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294:7</w:t>
                  </w:r>
                </w:p>
              </w:tc>
              <w:tc>
                <w:tcPr>
                  <w:tcW w:w="851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2841:3</w:t>
                  </w:r>
                </w:p>
              </w:tc>
              <w:tc>
                <w:tcPr>
                  <w:tcW w:w="708" w:type="dxa"/>
                </w:tcPr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15·13</w:t>
                  </w:r>
                </w:p>
                <w:p w:rsidR="00194DD3" w:rsidRPr="00194DD3" w:rsidRDefault="00194DD3" w:rsidP="00194DD3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194DD3" w:rsidRPr="00E831D4" w:rsidTr="00194DD3">
              <w:tc>
                <w:tcPr>
                  <w:tcW w:w="851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708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09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851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Ь</w:t>
                  </w:r>
                </w:p>
              </w:tc>
              <w:tc>
                <w:tcPr>
                  <w:tcW w:w="708" w:type="dxa"/>
                </w:tcPr>
                <w:p w:rsidR="00194DD3" w:rsidRPr="00E831D4" w:rsidRDefault="00194DD3" w:rsidP="00194DD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E831D4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О</w:t>
                  </w:r>
                </w:p>
              </w:tc>
            </w:tr>
          </w:tbl>
          <w:p w:rsidR="00194DD3" w:rsidRPr="00E831D4" w:rsidRDefault="00194DD3" w:rsidP="00194DD3">
            <w:pPr>
              <w:pStyle w:val="a8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1D4">
              <w:rPr>
                <w:color w:val="000000"/>
                <w:sz w:val="20"/>
                <w:szCs w:val="20"/>
              </w:rPr>
              <w:t>Какое было задание? </w:t>
            </w:r>
          </w:p>
          <w:p w:rsidR="00194DD3" w:rsidRPr="00E831D4" w:rsidRDefault="00194DD3" w:rsidP="00194DD3">
            <w:pPr>
              <w:pStyle w:val="a8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1D4">
              <w:rPr>
                <w:color w:val="000000"/>
                <w:sz w:val="20"/>
                <w:szCs w:val="20"/>
              </w:rPr>
              <w:t>Удалось выполнить задание? </w:t>
            </w:r>
          </w:p>
          <w:p w:rsidR="00194DD3" w:rsidRPr="00E831D4" w:rsidRDefault="00194DD3" w:rsidP="00194DD3">
            <w:pPr>
              <w:pStyle w:val="a8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1D4">
              <w:rPr>
                <w:color w:val="000000"/>
                <w:sz w:val="20"/>
                <w:szCs w:val="20"/>
              </w:rPr>
              <w:t>Какое слово получилось?</w:t>
            </w:r>
          </w:p>
          <w:p w:rsidR="00E560B7" w:rsidRPr="00A56474" w:rsidRDefault="00557E89" w:rsidP="00C84A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Выполняют </w:t>
            </w:r>
            <w:r w:rsidR="00C84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устные упражнения</w:t>
            </w:r>
            <w:r w:rsidR="00100E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00E0D" w:rsidRPr="00100E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(презентация слайд)</w:t>
            </w:r>
          </w:p>
          <w:p w:rsidR="00282838" w:rsidRPr="00E560B7" w:rsidRDefault="00E560B7" w:rsidP="00C84AA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Задача на повторение: </w:t>
            </w:r>
          </w:p>
          <w:p w:rsidR="00282838" w:rsidRPr="00872B51" w:rsidRDefault="00872B51" w:rsidP="00C84A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72B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Предположительный ответ учащихся: </w:t>
            </w:r>
          </w:p>
          <w:p w:rsidR="00872B51" w:rsidRDefault="00872B51" w:rsidP="00C84A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Два поезда двигались на встречу друг другу</w:t>
            </w:r>
            <w:r w:rsidR="00E560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встретились, через 2 часа. Найдите расстояние между поездами, если скорость поезда равна 70 км</w:t>
            </w:r>
            <w:proofErr w:type="gramStart"/>
            <w:r w:rsidR="00E560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 ,</w:t>
            </w:r>
            <w:proofErr w:type="gramEnd"/>
            <w:r w:rsidR="00E560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а второго 80 км/ч.</w:t>
            </w:r>
          </w:p>
          <w:p w:rsidR="00872B51" w:rsidRDefault="00E560B7" w:rsidP="00E560B7">
            <w:pPr>
              <w:pStyle w:val="a3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70+80=150(км/ч)- скорость сближения </w:t>
            </w:r>
          </w:p>
          <w:p w:rsidR="00E560B7" w:rsidRDefault="00E560B7" w:rsidP="00E560B7">
            <w:pPr>
              <w:pStyle w:val="a3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2*150=300(км) – было между поездами </w:t>
            </w:r>
          </w:p>
          <w:p w:rsidR="005A5D41" w:rsidRPr="00BD4404" w:rsidRDefault="00E560B7" w:rsidP="00E560B7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Ответ: 300 км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волевая саморегуляция в ситуации затруднения</w:t>
            </w:r>
          </w:p>
          <w:p w:rsidR="00557E89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умений совместно с другими детьми в группе (</w:t>
            </w:r>
            <w:proofErr w:type="gramStart"/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>паре)  находить</w:t>
            </w:r>
            <w:proofErr w:type="gramEnd"/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задачи и оценивать полученные результаты</w:t>
            </w:r>
          </w:p>
          <w:p w:rsidR="005E16A6" w:rsidRPr="00D64EAD" w:rsidRDefault="005E16A6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57E89" w:rsidRPr="00D64EAD" w:rsidTr="00194DD3">
        <w:trPr>
          <w:trHeight w:val="8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Мотивация учебной деятельности учащихся, </w:t>
            </w:r>
            <w:proofErr w:type="spellStart"/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целепологание</w:t>
            </w:r>
            <w:proofErr w:type="spellEnd"/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017EE4" w:rsidRDefault="00557E89" w:rsidP="00017E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17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Проверка индивидуальных и парных заданий. </w:t>
            </w:r>
            <w:r w:rsidR="00374FEF" w:rsidRPr="00017E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(обсуждение в</w:t>
            </w:r>
            <w:r w:rsidRPr="00017E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опросы</w:t>
            </w:r>
            <w:r w:rsidR="00374FEF" w:rsidRPr="00017E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17EE4" w:rsidRPr="00017EE4" w:rsidRDefault="00E560B7" w:rsidP="00017E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017EE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Групповые задания</w:t>
            </w:r>
            <w:r w:rsidRPr="00017EE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017E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(раздаточный материал</w:t>
            </w:r>
            <w:r w:rsidRPr="00017E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  <w:p w:rsidR="00A56474" w:rsidRDefault="00A56474" w:rsidP="00A5647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474" w:rsidRPr="00A56474" w:rsidRDefault="00A56474" w:rsidP="00A5647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474">
              <w:rPr>
                <w:rFonts w:ascii="Times New Roman" w:hAnsi="Times New Roman" w:cs="Times New Roman"/>
                <w:b/>
                <w:sz w:val="24"/>
                <w:szCs w:val="24"/>
              </w:rPr>
              <w:t>Группа № 1</w:t>
            </w:r>
          </w:p>
          <w:p w:rsidR="00A56474" w:rsidRPr="00A56474" w:rsidRDefault="00A56474" w:rsidP="00A5647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56474"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разделить </w:t>
            </w:r>
            <w:r w:rsidR="00194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6474">
              <w:rPr>
                <w:rFonts w:ascii="Times New Roman" w:hAnsi="Times New Roman" w:cs="Times New Roman"/>
                <w:sz w:val="24"/>
                <w:szCs w:val="24"/>
              </w:rPr>
              <w:t xml:space="preserve"> яблок между всеми членами группы, чтобы каждому досталось поровну.</w:t>
            </w:r>
          </w:p>
          <w:p w:rsidR="00A56474" w:rsidRPr="00A56474" w:rsidRDefault="00A56474" w:rsidP="00A5647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56474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крупно на листе математическое выражение. </w:t>
            </w:r>
          </w:p>
          <w:p w:rsidR="00A56474" w:rsidRPr="00A56474" w:rsidRDefault="00A56474" w:rsidP="00A5647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474">
              <w:rPr>
                <w:rFonts w:ascii="Times New Roman" w:hAnsi="Times New Roman" w:cs="Times New Roman"/>
                <w:b/>
                <w:sz w:val="24"/>
                <w:szCs w:val="24"/>
              </w:rPr>
              <w:t>Группа № 2</w:t>
            </w:r>
          </w:p>
          <w:p w:rsidR="00A56474" w:rsidRPr="00A56474" w:rsidRDefault="00A56474" w:rsidP="00A5647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56474"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разделить 1 арбуз между всеми членами группы, чтобы каждому досталось поровну. </w:t>
            </w:r>
          </w:p>
          <w:p w:rsidR="00C22B9E" w:rsidRPr="00017EE4" w:rsidRDefault="00A56474" w:rsidP="00A5647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56474">
              <w:rPr>
                <w:rFonts w:ascii="Times New Roman" w:hAnsi="Times New Roman" w:cs="Times New Roman"/>
                <w:sz w:val="24"/>
                <w:szCs w:val="24"/>
              </w:rPr>
              <w:t>Запишите крупно на листе математическое выражение.</w:t>
            </w:r>
          </w:p>
          <w:p w:rsidR="00557E89" w:rsidRPr="00017EE4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17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Какая проблема? П</w:t>
            </w:r>
            <w:r w:rsidRPr="00017E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остроения </w:t>
            </w:r>
            <w:proofErr w:type="gramStart"/>
            <w:r w:rsidRPr="00017E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плана  выхода</w:t>
            </w:r>
            <w:proofErr w:type="gramEnd"/>
            <w:r w:rsidRPr="00017E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 затруднения. </w:t>
            </w:r>
            <w:r w:rsidRPr="00017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Как можно </w:t>
            </w:r>
            <w:proofErr w:type="gramStart"/>
            <w:r w:rsidRPr="00017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сформулировать  тему</w:t>
            </w:r>
            <w:proofErr w:type="gramEnd"/>
            <w:r w:rsidRPr="00017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цель сегодняшнего урока? </w:t>
            </w:r>
          </w:p>
          <w:p w:rsidR="00C22B9E" w:rsidRPr="00017EE4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</w:rPr>
            </w:pPr>
            <w:r w:rsidRPr="00017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Уточняет понимание учащимися поставленных целей урока.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0B7" w:rsidRPr="005A2228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22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информацией.</w:t>
            </w:r>
            <w:r w:rsidR="000E35C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22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Дают ответ.</w:t>
            </w:r>
          </w:p>
          <w:p w:rsidR="00557E89" w:rsidRDefault="00557E89" w:rsidP="00463317">
            <w:pPr>
              <w:pStyle w:val="a3"/>
              <w:tabs>
                <w:tab w:val="left" w:pos="318"/>
              </w:tabs>
              <w:ind w:left="0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6367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Ответы на вопросы учителя.</w:t>
            </w:r>
          </w:p>
          <w:p w:rsidR="00557E89" w:rsidRPr="00BC2471" w:rsidRDefault="00557E89" w:rsidP="00463317">
            <w:pPr>
              <w:pStyle w:val="a3"/>
              <w:numPr>
                <w:ilvl w:val="0"/>
                <w:numId w:val="5"/>
              </w:numPr>
              <w:tabs>
                <w:tab w:val="left" w:pos="318"/>
              </w:tabs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Ответы </w:t>
            </w:r>
            <w:r w:rsidR="00EF2F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учеников,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работающих </w:t>
            </w:r>
            <w:r w:rsidR="0028283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 доски</w:t>
            </w:r>
          </w:p>
          <w:p w:rsidR="00C22B9E" w:rsidRDefault="00C22B9E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C22B9E" w:rsidRDefault="00C22B9E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557E89" w:rsidRPr="005A2228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22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Формулируют проблему и план выхода из затруднений.</w:t>
            </w:r>
          </w:p>
          <w:p w:rsidR="00557E89" w:rsidRDefault="002D0DBC" w:rsidP="00BD44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Формулируют тему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  цель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урока: </w:t>
            </w:r>
            <w:r w:rsidR="00100E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 дробей.</w:t>
            </w:r>
            <w:r w:rsidR="00BD440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990BDC" w:rsidRDefault="00990BDC" w:rsidP="00BD44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90BDC" w:rsidRPr="00F3423B" w:rsidRDefault="00990BDC" w:rsidP="00872B51">
            <w:pPr>
              <w:spacing w:after="0" w:line="240" w:lineRule="auto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Р:</w:t>
            </w:r>
            <w:r w:rsidRPr="00D64EAD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  <w:proofErr w:type="gramEnd"/>
            <w:r w:rsidRPr="00D64E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самостоятельное выделение-формулирование познавательной цели</w:t>
            </w:r>
          </w:p>
          <w:p w:rsidR="00557E89" w:rsidRDefault="00557E89" w:rsidP="0046331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К: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умение вступать в диалог, участвовать в коллективном обсуждении вопроса.</w:t>
            </w:r>
          </w:p>
          <w:p w:rsidR="00C22B9E" w:rsidRDefault="00C22B9E" w:rsidP="0046331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2B9E" w:rsidRDefault="00C22B9E" w:rsidP="0046331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2B9E" w:rsidRDefault="00C22B9E" w:rsidP="0046331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2B9E" w:rsidRDefault="00C22B9E" w:rsidP="0046331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2B9E" w:rsidRPr="00D64EAD" w:rsidRDefault="00C22B9E" w:rsidP="00C22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Р:</w:t>
            </w:r>
            <w:r w:rsidRPr="00D64EAD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  <w:proofErr w:type="gramEnd"/>
            <w:r w:rsidRPr="00D64E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22B9E" w:rsidRPr="00D64EAD" w:rsidRDefault="00C22B9E" w:rsidP="00C22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самостоятельное выделение-формулирование познавательной цели</w:t>
            </w:r>
          </w:p>
          <w:p w:rsidR="00017EE4" w:rsidRPr="00A56474" w:rsidRDefault="00C22B9E" w:rsidP="00017E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К: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умение вступать в диалог, участвовать в коллективном обсуждении вопроса.</w:t>
            </w:r>
          </w:p>
        </w:tc>
      </w:tr>
      <w:tr w:rsidR="00557E89" w:rsidRPr="00D64EAD" w:rsidTr="00194DD3">
        <w:trPr>
          <w:trHeight w:val="295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Организует изучение нового материала через учебную деятельность школьников.</w:t>
            </w:r>
          </w:p>
          <w:p w:rsidR="00557E89" w:rsidRDefault="00557E89" w:rsidP="00463317">
            <w:pPr>
              <w:pStyle w:val="a3"/>
              <w:tabs>
                <w:tab w:val="left" w:pos="34"/>
                <w:tab w:val="left" w:pos="317"/>
              </w:tabs>
              <w:ind w:left="34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04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Вопросы для обсуждения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</w:p>
          <w:p w:rsidR="00100E0D" w:rsidRDefault="00100E0D" w:rsidP="00100E0D">
            <w:pPr>
              <w:pStyle w:val="a3"/>
              <w:numPr>
                <w:ilvl w:val="0"/>
                <w:numId w:val="6"/>
              </w:numPr>
              <w:tabs>
                <w:tab w:val="left" w:pos="34"/>
                <w:tab w:val="left" w:pos="317"/>
              </w:tabs>
              <w:ind w:left="754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Что такое дробь?</w:t>
            </w:r>
          </w:p>
          <w:p w:rsidR="00100E0D" w:rsidRDefault="00100E0D" w:rsidP="00100E0D">
            <w:pPr>
              <w:pStyle w:val="a3"/>
              <w:numPr>
                <w:ilvl w:val="0"/>
                <w:numId w:val="6"/>
              </w:numPr>
              <w:tabs>
                <w:tab w:val="left" w:pos="34"/>
                <w:tab w:val="left" w:pos="317"/>
              </w:tabs>
              <w:ind w:left="754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Что такое числитель дроби?</w:t>
            </w:r>
          </w:p>
          <w:p w:rsidR="00100E0D" w:rsidRDefault="00100E0D" w:rsidP="00100E0D">
            <w:pPr>
              <w:pStyle w:val="a3"/>
              <w:numPr>
                <w:ilvl w:val="0"/>
                <w:numId w:val="6"/>
              </w:numPr>
              <w:tabs>
                <w:tab w:val="left" w:pos="34"/>
                <w:tab w:val="left" w:pos="317"/>
              </w:tabs>
              <w:ind w:left="754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Что такое знаменатель дроби? </w:t>
            </w:r>
          </w:p>
          <w:p w:rsidR="00EB33CB" w:rsidRDefault="00100E0D" w:rsidP="00100E0D">
            <w:pPr>
              <w:pStyle w:val="a3"/>
              <w:numPr>
                <w:ilvl w:val="0"/>
                <w:numId w:val="6"/>
              </w:numPr>
              <w:tabs>
                <w:tab w:val="left" w:pos="34"/>
                <w:tab w:val="left" w:pos="317"/>
              </w:tabs>
              <w:ind w:left="754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0E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Какие числа будем называть рациональными? </w:t>
            </w:r>
          </w:p>
          <w:p w:rsidR="00E31418" w:rsidRPr="00194DD3" w:rsidRDefault="00100E0D" w:rsidP="00194DD3">
            <w:pPr>
              <w:pStyle w:val="a3"/>
              <w:numPr>
                <w:ilvl w:val="0"/>
                <w:numId w:val="6"/>
              </w:numPr>
              <w:tabs>
                <w:tab w:val="left" w:pos="34"/>
                <w:tab w:val="left" w:pos="317"/>
              </w:tabs>
              <w:ind w:left="754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Какие </w:t>
            </w:r>
            <w:r w:rsidR="00A564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числа называют рациональными?</w:t>
            </w:r>
          </w:p>
          <w:p w:rsidR="00DE7DDA" w:rsidRDefault="00DE7DDA" w:rsidP="00286B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86B60" w:rsidRPr="00B33C54" w:rsidRDefault="00286B60" w:rsidP="00286B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Рассмотрение примера на доске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Отвечают на поставленные вопросы:</w:t>
            </w:r>
          </w:p>
          <w:p w:rsidR="00100E0D" w:rsidRPr="00100E0D" w:rsidRDefault="00100E0D" w:rsidP="00100E0D">
            <w:pPr>
              <w:pStyle w:val="a3"/>
              <w:numPr>
                <w:ilvl w:val="0"/>
                <w:numId w:val="12"/>
              </w:numPr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Записи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…</m:t>
              </m:r>
            </m:oMath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называют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о</w:t>
            </w:r>
            <w:r w:rsidRPr="00100E0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быкновенными дробями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или, короче, </w:t>
            </w:r>
            <w:r w:rsidRPr="00100E0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дробями</w:t>
            </w:r>
          </w:p>
          <w:p w:rsidR="00100E0D" w:rsidRDefault="00100E0D" w:rsidP="00100E0D">
            <w:pPr>
              <w:pStyle w:val="a3"/>
              <w:numPr>
                <w:ilvl w:val="0"/>
                <w:numId w:val="12"/>
              </w:numPr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Число </w:t>
            </w:r>
            <w:r w:rsidRPr="00100E0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находящиеся над чертой дроби, называют </w:t>
            </w:r>
            <w:r w:rsidRPr="00100E0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числителем дроби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100E0D" w:rsidRDefault="00100E0D" w:rsidP="00100E0D">
            <w:pPr>
              <w:pStyle w:val="a3"/>
              <w:numPr>
                <w:ilvl w:val="0"/>
                <w:numId w:val="12"/>
              </w:numPr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q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находящиеся под чертой дроби, называют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знаменателем</w:t>
            </w:r>
            <w:r w:rsidRPr="00100E0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 xml:space="preserve"> дроби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B03598" w:rsidRDefault="00B03598" w:rsidP="00100E0D">
            <w:pPr>
              <w:pStyle w:val="a3"/>
              <w:numPr>
                <w:ilvl w:val="0"/>
                <w:numId w:val="12"/>
              </w:numPr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Число, которое можно записать в виде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p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q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гдг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р и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– натуральные числа, называют</w:t>
            </w:r>
            <w:r w:rsidRPr="00B0359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 xml:space="preserve"> рациональным числом.</w:t>
            </w:r>
          </w:p>
          <w:p w:rsidR="00C939F1" w:rsidRPr="00194DD3" w:rsidRDefault="00C939F1" w:rsidP="00194DD3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Р: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и</w:t>
            </w:r>
            <w:r w:rsidR="00B83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процесса и результатов деятельности.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П:</w:t>
            </w:r>
            <w:r w:rsidRPr="00D64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умение осознанно и произвольно строить речевое высказывание в устной форме.</w:t>
            </w:r>
          </w:p>
          <w:p w:rsidR="00557E89" w:rsidRPr="00D64EAD" w:rsidRDefault="00557E89" w:rsidP="00463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К: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</w:t>
            </w:r>
            <w:r w:rsidRPr="00D64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меть оформлять свои мысли в устной форме; 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и понимать речь других</w:t>
            </w:r>
            <w:r w:rsidRPr="00D64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Л: </w:t>
            </w:r>
            <w:r w:rsidRPr="00D64EAD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усваиваемого материала.</w:t>
            </w:r>
          </w:p>
        </w:tc>
      </w:tr>
      <w:tr w:rsidR="00557E89" w:rsidRPr="00D64EAD" w:rsidTr="00194DD3">
        <w:trPr>
          <w:trHeight w:val="15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FA716B" w:rsidRDefault="00557E89" w:rsidP="00463317">
            <w:pPr>
              <w:shd w:val="clear" w:color="auto" w:fill="FFFFFF"/>
              <w:spacing w:before="90" w:after="9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A716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Физкультминутка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C8" w:rsidRDefault="00E64E38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Найди на своем рабочем месте </w:t>
            </w:r>
            <w:r w:rsidR="0028283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прикрепить их на доску в соответствующее место (</w:t>
            </w:r>
            <w:r w:rsidR="00B035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Правильные и неправильные дроби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  <w:p w:rsidR="00E64E38" w:rsidRPr="00FA716B" w:rsidRDefault="00E64E38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06218" w:rsidRPr="00FA716B" w:rsidRDefault="00106218" w:rsidP="00463317">
            <w:pPr>
              <w:tabs>
                <w:tab w:val="left" w:pos="1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E38" w:rsidRDefault="00E64E38" w:rsidP="00C924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Дети осматривают свое рабочее место и под партами или под стульями находят числа, встают подходят к доске и определяют какое это число: натуральное, целое или рациональное. </w:t>
            </w:r>
          </w:p>
          <w:p w:rsidR="00E64E38" w:rsidRDefault="00E64E38" w:rsidP="00C924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7"/>
              <w:tblW w:w="1589" w:type="dxa"/>
              <w:tblLayout w:type="fixed"/>
              <w:tblLook w:val="04A0" w:firstRow="1" w:lastRow="0" w:firstColumn="1" w:lastColumn="0" w:noHBand="0" w:noVBand="1"/>
            </w:tblPr>
            <w:tblGrid>
              <w:gridCol w:w="1589"/>
            </w:tblGrid>
            <w:tr w:rsidR="00C37BA2" w:rsidRPr="00E64E38" w:rsidTr="00C37BA2">
              <w:trPr>
                <w:trHeight w:val="230"/>
              </w:trPr>
              <w:tc>
                <w:tcPr>
                  <w:tcW w:w="1589" w:type="dxa"/>
                  <w:vMerge w:val="restart"/>
                </w:tcPr>
                <w:p w:rsidR="00C37BA2" w:rsidRPr="00B03598" w:rsidRDefault="00C37BA2" w:rsidP="00E64E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37BA2" w:rsidRPr="00B03598" w:rsidRDefault="00A56474" w:rsidP="00B0359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</w:rPr>
                    <w:t>Натуральные числа</w:t>
                  </w:r>
                </w:p>
              </w:tc>
            </w:tr>
            <w:tr w:rsidR="00C37BA2" w:rsidRPr="00E64E38" w:rsidTr="00C37BA2">
              <w:trPr>
                <w:trHeight w:val="230"/>
              </w:trPr>
              <w:tc>
                <w:tcPr>
                  <w:tcW w:w="1589" w:type="dxa"/>
                  <w:vMerge/>
                </w:tcPr>
                <w:p w:rsidR="00C37BA2" w:rsidRPr="00B03598" w:rsidRDefault="00C37BA2" w:rsidP="00E64E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37BA2" w:rsidRPr="00E64E38" w:rsidTr="00C37BA2">
              <w:trPr>
                <w:trHeight w:val="230"/>
              </w:trPr>
              <w:tc>
                <w:tcPr>
                  <w:tcW w:w="1589" w:type="dxa"/>
                  <w:vMerge w:val="restart"/>
                </w:tcPr>
                <w:p w:rsidR="00C37BA2" w:rsidRPr="00B03598" w:rsidRDefault="00C37BA2" w:rsidP="00E64E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37BA2" w:rsidRPr="00B03598" w:rsidRDefault="00A56474" w:rsidP="00E64E38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</w:rPr>
                    <w:t>Обыкновенные</w:t>
                  </w:r>
                </w:p>
                <w:p w:rsidR="00C37BA2" w:rsidRPr="00B03598" w:rsidRDefault="00C37BA2" w:rsidP="00E64E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3598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</w:rPr>
                    <w:t xml:space="preserve"> дроби</w:t>
                  </w:r>
                </w:p>
              </w:tc>
            </w:tr>
            <w:tr w:rsidR="00C37BA2" w:rsidRPr="00E64E38" w:rsidTr="00C37BA2">
              <w:trPr>
                <w:trHeight w:val="230"/>
              </w:trPr>
              <w:tc>
                <w:tcPr>
                  <w:tcW w:w="1589" w:type="dxa"/>
                  <w:vMerge/>
                </w:tcPr>
                <w:p w:rsidR="00C37BA2" w:rsidRPr="00B03598" w:rsidRDefault="00C37BA2" w:rsidP="00E64E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64E38" w:rsidRPr="00E64E38" w:rsidRDefault="00E64E38" w:rsidP="00C924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6A6" w:rsidRPr="00D64EAD" w:rsidRDefault="005E16A6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7E89" w:rsidRPr="00D64EAD" w:rsidTr="00194DD3">
        <w:trPr>
          <w:trHeight w:val="2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Первичное усвоение новых знаний.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Первичная проверка понимания. Выявление пробелов первичного осмысления изучаемого материала, коррекция пробелов, обеспечение закрепления новых знаний и способов действий, которые необходимы для самостоятельной работы по новому материалу. </w:t>
            </w:r>
            <w:r w:rsidRPr="00545E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Выполнение заданий из учебника</w:t>
            </w:r>
            <w:r w:rsidR="00872B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57E89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Выполнение заданий из учебника.</w:t>
            </w:r>
          </w:p>
          <w:p w:rsidR="00286B60" w:rsidRDefault="00286B60" w:rsidP="00286B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Выполнение заданий из учебника.</w:t>
            </w:r>
          </w:p>
          <w:p w:rsidR="00286B60" w:rsidRDefault="00286B60" w:rsidP="00286B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№ 729 </w:t>
            </w:r>
            <w:r w:rsidRPr="00E975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 использованием табличек  </w:t>
            </w:r>
          </w:p>
          <w:p w:rsidR="00286B60" w:rsidRDefault="00286B60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qr</w:t>
            </w:r>
            <w:proofErr w:type="spellEnd"/>
            <w:r w:rsidRPr="00E975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кода</w:t>
            </w:r>
            <w:r w:rsidRPr="00E975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)</w:t>
            </w:r>
            <w:proofErr w:type="gramEnd"/>
          </w:p>
          <w:p w:rsidR="00B03598" w:rsidRPr="00874EDB" w:rsidRDefault="001C2F5B" w:rsidP="00B035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</w:t>
            </w:r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74</w:t>
            </w:r>
            <w:r w:rsidR="000030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(</w:t>
            </w:r>
            <w:proofErr w:type="spellStart"/>
            <w:proofErr w:type="gramStart"/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</w:t>
            </w:r>
            <w:r w:rsidR="000030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,б</w:t>
            </w:r>
            <w:proofErr w:type="spellEnd"/>
            <w:proofErr w:type="gramEnd"/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), №7</w:t>
            </w:r>
            <w:r w:rsidR="000030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31(б</w:t>
            </w:r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)</w:t>
            </w:r>
            <w:r w:rsidR="00381D5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, </w:t>
            </w:r>
          </w:p>
          <w:p w:rsidR="00A04958" w:rsidRPr="00874EDB" w:rsidRDefault="00A04958" w:rsidP="00370A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51" w:rsidRDefault="00557E89" w:rsidP="00872B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Один ученик на доске, все в тетрадях. Самооценка по схеме. </w:t>
            </w:r>
          </w:p>
          <w:p w:rsidR="00370A4A" w:rsidRDefault="00557E89" w:rsidP="00C939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Выполнение заданий из учебника. </w:t>
            </w:r>
          </w:p>
          <w:p w:rsidR="00286B60" w:rsidRPr="00381D57" w:rsidRDefault="00286B60" w:rsidP="00381D5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0030A1" w:rsidRDefault="000030A1" w:rsidP="000030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№742(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), </w:t>
            </w:r>
          </w:p>
          <w:p w:rsidR="000030A1" w:rsidRDefault="000030A1" w:rsidP="000030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а)300; б) 50; </w:t>
            </w:r>
          </w:p>
          <w:p w:rsidR="000030A1" w:rsidRDefault="000030A1" w:rsidP="000030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0030A1" w:rsidRPr="000030A1" w:rsidRDefault="000030A1" w:rsidP="000030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0030A1" w:rsidRPr="00874EDB" w:rsidRDefault="000030A1" w:rsidP="000030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№731(б), </w:t>
            </w:r>
          </w:p>
          <w:p w:rsidR="00286B60" w:rsidRPr="00286B60" w:rsidRDefault="000030A1" w:rsidP="00381D57">
            <w:pPr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36:4=9 (м)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фиксация индивидуального затруднения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П::</w:t>
            </w:r>
            <w:proofErr w:type="gramEnd"/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подведение под понятие, выполнение действий по алгоритму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Л:</w:t>
            </w:r>
            <w:r w:rsidRPr="00D64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формирование позитивной самооценки</w:t>
            </w:r>
          </w:p>
        </w:tc>
      </w:tr>
      <w:tr w:rsidR="00557E89" w:rsidRPr="00D64EAD" w:rsidTr="00194DD3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 рефлексии учебной деятельности на уроке.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57" w:rsidRPr="00381D57" w:rsidRDefault="00381D57" w:rsidP="004612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81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Создание </w:t>
            </w:r>
            <w:r w:rsidRPr="000B5A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81D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QR</w:t>
            </w:r>
            <w:proofErr w:type="gramEnd"/>
            <w:r w:rsidRPr="000B5A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381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кода класса</w:t>
            </w:r>
          </w:p>
          <w:p w:rsidR="009F2B6C" w:rsidRPr="004612B1" w:rsidRDefault="00370A4A" w:rsidP="004612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Красный </w:t>
            </w:r>
            <w:r w:rsidR="00B035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квадратик</w:t>
            </w:r>
            <w:r w:rsidR="00747D16" w:rsidRPr="00461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="00747D16" w:rsidRPr="00461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="00747D16" w:rsidRPr="004612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="00747D16" w:rsidRPr="004612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прошёл  полезно</w:t>
            </w:r>
            <w:proofErr w:type="gramEnd"/>
            <w:r w:rsidR="00747D16" w:rsidRPr="004612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плодотворно, все понятно;</w:t>
            </w:r>
          </w:p>
          <w:p w:rsidR="009F2B6C" w:rsidRPr="004612B1" w:rsidRDefault="00370A4A" w:rsidP="004612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Синий </w:t>
            </w:r>
            <w:r w:rsidR="00B035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квадратик</w:t>
            </w:r>
            <w:r w:rsidR="00B03598" w:rsidRPr="00461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47D16" w:rsidRPr="00461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="00747D16" w:rsidRPr="004612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 совсем удовлетворён уроком, немного не понятно;</w:t>
            </w:r>
          </w:p>
          <w:p w:rsidR="009F2B6C" w:rsidRPr="004612B1" w:rsidRDefault="00370A4A" w:rsidP="004612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Зеленый </w:t>
            </w:r>
            <w:r w:rsidR="00B035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квадратик</w:t>
            </w:r>
            <w:r w:rsidR="00747D16" w:rsidRPr="00461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 w:rsidR="00747D16" w:rsidRPr="004612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урок не понравился, скучно, ничего не понятно</w:t>
            </w:r>
          </w:p>
          <w:p w:rsidR="00557E89" w:rsidRPr="00D64EAD" w:rsidRDefault="00557E89" w:rsidP="004612B1">
            <w:pPr>
              <w:pStyle w:val="a3"/>
              <w:numPr>
                <w:ilvl w:val="0"/>
                <w:numId w:val="3"/>
              </w:numPr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Выставляет оценки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Отвечают на вопросы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«Сегодня на уроке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 повторил …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 закрепил …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 научился …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 узнал …»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Р:</w:t>
            </w:r>
            <w:r w:rsidRPr="00D64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оценивание собственной деятельности на уроке</w:t>
            </w:r>
          </w:p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П:</w:t>
            </w:r>
            <w:r w:rsidRPr="00D64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рефлексия способов и условий действия, адекватное понимание причин успеха и неудач, контроль и оценка процесса и результатов деятельности</w:t>
            </w:r>
          </w:p>
          <w:p w:rsidR="00557E89" w:rsidRPr="00D64EAD" w:rsidRDefault="00557E89" w:rsidP="00463317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6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К:</w:t>
            </w:r>
            <w:r w:rsidRPr="00D64EAD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proofErr w:type="gramEnd"/>
            <w:r w:rsidRPr="00D64EAD">
              <w:rPr>
                <w:rFonts w:ascii="Times New Roman" w:hAnsi="Times New Roman" w:cs="Times New Roman"/>
                <w:sz w:val="24"/>
                <w:szCs w:val="24"/>
              </w:rPr>
              <w:t xml:space="preserve"> своих мыслей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57E89" w:rsidRPr="00D64EAD" w:rsidTr="00194DD3">
        <w:trPr>
          <w:trHeight w:val="2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pStyle w:val="a3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Подведение итогов. Информация о домашнем задании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Формулирует  разно</w:t>
            </w:r>
            <w:proofErr w:type="gramEnd"/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уровневое домашнее задание. </w:t>
            </w:r>
          </w:p>
          <w:p w:rsidR="00A04958" w:rsidRDefault="00557E89" w:rsidP="00B035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350F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Д/з: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п </w:t>
            </w:r>
            <w:r w:rsidR="00B0359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, </w:t>
            </w:r>
            <w:r w:rsidR="001C00C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</w:t>
            </w:r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741(б), №</w:t>
            </w:r>
            <w:proofErr w:type="gramStart"/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744( </w:t>
            </w:r>
            <w:proofErr w:type="spellStart"/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proofErr w:type="gramEnd"/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,д,е</w:t>
            </w:r>
            <w:proofErr w:type="spellEnd"/>
            <w:r w:rsidR="00EF4ED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)</w:t>
            </w:r>
          </w:p>
          <w:p w:rsidR="00370194" w:rsidRPr="00A56474" w:rsidRDefault="00B03598" w:rsidP="001C00C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Повышенный уровень</w:t>
            </w:r>
            <w:r w:rsidR="0037019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A564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Решение задачи 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7019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Дает комментарии к </w:t>
            </w: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домашнему заданию;</w:t>
            </w:r>
          </w:p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E89" w:rsidRPr="00D64EAD" w:rsidRDefault="00557E89" w:rsidP="004633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4EA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Записывают Д/з</w:t>
            </w: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E89" w:rsidRPr="00D64EAD" w:rsidRDefault="00557E89" w:rsidP="004633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2A046A" w:rsidRDefault="002A046A" w:rsidP="00106218"/>
    <w:p w:rsidR="00E64E38" w:rsidRDefault="00E64E38" w:rsidP="00106218"/>
    <w:p w:rsidR="00E64E38" w:rsidRDefault="00E64E38" w:rsidP="00106218"/>
    <w:p w:rsidR="00E64E38" w:rsidRDefault="00E64E38" w:rsidP="00106218"/>
    <w:p w:rsidR="00E64E38" w:rsidRDefault="00E64E38" w:rsidP="00106218"/>
    <w:sectPr w:rsidR="00E64E38" w:rsidSect="004633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608EA"/>
    <w:multiLevelType w:val="hybridMultilevel"/>
    <w:tmpl w:val="FB9C26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A1B37"/>
    <w:multiLevelType w:val="hybridMultilevel"/>
    <w:tmpl w:val="4F74A8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65A94"/>
    <w:multiLevelType w:val="hybridMultilevel"/>
    <w:tmpl w:val="64207A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42E3F"/>
    <w:multiLevelType w:val="hybridMultilevel"/>
    <w:tmpl w:val="CD860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42291"/>
    <w:multiLevelType w:val="hybridMultilevel"/>
    <w:tmpl w:val="7E002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821D3"/>
    <w:multiLevelType w:val="hybridMultilevel"/>
    <w:tmpl w:val="652A7E7A"/>
    <w:lvl w:ilvl="0" w:tplc="800A94A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324540"/>
    <w:multiLevelType w:val="hybridMultilevel"/>
    <w:tmpl w:val="7748A1FA"/>
    <w:lvl w:ilvl="0" w:tplc="9A3458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93692"/>
    <w:multiLevelType w:val="hybridMultilevel"/>
    <w:tmpl w:val="5A0CE5A0"/>
    <w:lvl w:ilvl="0" w:tplc="6F4C321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2A72EA"/>
    <w:multiLevelType w:val="hybridMultilevel"/>
    <w:tmpl w:val="B558882C"/>
    <w:lvl w:ilvl="0" w:tplc="08200F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35E08"/>
    <w:multiLevelType w:val="multilevel"/>
    <w:tmpl w:val="58147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ED24BF"/>
    <w:multiLevelType w:val="hybridMultilevel"/>
    <w:tmpl w:val="D5DE5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F4FAF"/>
    <w:multiLevelType w:val="hybridMultilevel"/>
    <w:tmpl w:val="BDB42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1130B"/>
    <w:multiLevelType w:val="hybridMultilevel"/>
    <w:tmpl w:val="501CA27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4B6EC9"/>
    <w:multiLevelType w:val="hybridMultilevel"/>
    <w:tmpl w:val="E90C1D08"/>
    <w:lvl w:ilvl="0" w:tplc="08200F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5D4022"/>
    <w:multiLevelType w:val="hybridMultilevel"/>
    <w:tmpl w:val="7DCC6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F557B"/>
    <w:multiLevelType w:val="hybridMultilevel"/>
    <w:tmpl w:val="1664803A"/>
    <w:lvl w:ilvl="0" w:tplc="CAA48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58B4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42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60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CA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C3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468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4D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46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C20AF8"/>
    <w:multiLevelType w:val="hybridMultilevel"/>
    <w:tmpl w:val="3B7454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A3495"/>
    <w:multiLevelType w:val="hybridMultilevel"/>
    <w:tmpl w:val="7DCC6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97FCD"/>
    <w:multiLevelType w:val="hybridMultilevel"/>
    <w:tmpl w:val="0AB4F6D0"/>
    <w:lvl w:ilvl="0" w:tplc="2C24B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12"/>
  </w:num>
  <w:num w:numId="7">
    <w:abstractNumId w:val="9"/>
  </w:num>
  <w:num w:numId="8">
    <w:abstractNumId w:val="2"/>
  </w:num>
  <w:num w:numId="9">
    <w:abstractNumId w:val="15"/>
  </w:num>
  <w:num w:numId="10">
    <w:abstractNumId w:val="14"/>
  </w:num>
  <w:num w:numId="11">
    <w:abstractNumId w:val="17"/>
  </w:num>
  <w:num w:numId="12">
    <w:abstractNumId w:val="6"/>
  </w:num>
  <w:num w:numId="13">
    <w:abstractNumId w:val="0"/>
  </w:num>
  <w:num w:numId="14">
    <w:abstractNumId w:val="1"/>
  </w:num>
  <w:num w:numId="15">
    <w:abstractNumId w:val="11"/>
  </w:num>
  <w:num w:numId="16">
    <w:abstractNumId w:val="16"/>
  </w:num>
  <w:num w:numId="17">
    <w:abstractNumId w:val="10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E89"/>
    <w:rsid w:val="000030A1"/>
    <w:rsid w:val="00017EE4"/>
    <w:rsid w:val="00064290"/>
    <w:rsid w:val="00093FFB"/>
    <w:rsid w:val="000B5AB5"/>
    <w:rsid w:val="000D60C9"/>
    <w:rsid w:val="000E35CC"/>
    <w:rsid w:val="000F1610"/>
    <w:rsid w:val="000F6219"/>
    <w:rsid w:val="000F7AF3"/>
    <w:rsid w:val="00100E0D"/>
    <w:rsid w:val="00106218"/>
    <w:rsid w:val="00194DD3"/>
    <w:rsid w:val="001C00C5"/>
    <w:rsid w:val="001C2F5B"/>
    <w:rsid w:val="00282838"/>
    <w:rsid w:val="00286B60"/>
    <w:rsid w:val="00295121"/>
    <w:rsid w:val="002A046A"/>
    <w:rsid w:val="002D0DBC"/>
    <w:rsid w:val="003208F6"/>
    <w:rsid w:val="00370194"/>
    <w:rsid w:val="00370A4A"/>
    <w:rsid w:val="00374FEF"/>
    <w:rsid w:val="00380D3E"/>
    <w:rsid w:val="00381D57"/>
    <w:rsid w:val="003939DE"/>
    <w:rsid w:val="003B1C9C"/>
    <w:rsid w:val="003B65D7"/>
    <w:rsid w:val="003B702C"/>
    <w:rsid w:val="004101F0"/>
    <w:rsid w:val="00451C31"/>
    <w:rsid w:val="004612B1"/>
    <w:rsid w:val="00463317"/>
    <w:rsid w:val="004837F8"/>
    <w:rsid w:val="004D1D96"/>
    <w:rsid w:val="00557E89"/>
    <w:rsid w:val="00561316"/>
    <w:rsid w:val="00574A32"/>
    <w:rsid w:val="0058680C"/>
    <w:rsid w:val="00595E29"/>
    <w:rsid w:val="005A3001"/>
    <w:rsid w:val="005A5D41"/>
    <w:rsid w:val="005A6B74"/>
    <w:rsid w:val="005A7D39"/>
    <w:rsid w:val="005E16A6"/>
    <w:rsid w:val="00653401"/>
    <w:rsid w:val="006B2C14"/>
    <w:rsid w:val="006C7394"/>
    <w:rsid w:val="00736C4F"/>
    <w:rsid w:val="00747D16"/>
    <w:rsid w:val="007731E1"/>
    <w:rsid w:val="00775701"/>
    <w:rsid w:val="007976E6"/>
    <w:rsid w:val="007E52D9"/>
    <w:rsid w:val="0082095A"/>
    <w:rsid w:val="00821345"/>
    <w:rsid w:val="008436D7"/>
    <w:rsid w:val="008462F6"/>
    <w:rsid w:val="00872B51"/>
    <w:rsid w:val="00886626"/>
    <w:rsid w:val="00912105"/>
    <w:rsid w:val="00990BDC"/>
    <w:rsid w:val="009B37C6"/>
    <w:rsid w:val="009F2B6C"/>
    <w:rsid w:val="00A04958"/>
    <w:rsid w:val="00A56474"/>
    <w:rsid w:val="00A81E91"/>
    <w:rsid w:val="00AD4472"/>
    <w:rsid w:val="00AF0812"/>
    <w:rsid w:val="00AF2E3E"/>
    <w:rsid w:val="00AF710F"/>
    <w:rsid w:val="00B00DC1"/>
    <w:rsid w:val="00B03598"/>
    <w:rsid w:val="00B83CCF"/>
    <w:rsid w:val="00BB7FD9"/>
    <w:rsid w:val="00BD4404"/>
    <w:rsid w:val="00C22B9E"/>
    <w:rsid w:val="00C37AA0"/>
    <w:rsid w:val="00C37BA2"/>
    <w:rsid w:val="00C5184E"/>
    <w:rsid w:val="00C5377D"/>
    <w:rsid w:val="00C84AA2"/>
    <w:rsid w:val="00C924C8"/>
    <w:rsid w:val="00C939F1"/>
    <w:rsid w:val="00C95489"/>
    <w:rsid w:val="00CD1130"/>
    <w:rsid w:val="00D351C1"/>
    <w:rsid w:val="00D63B22"/>
    <w:rsid w:val="00D94F35"/>
    <w:rsid w:val="00DC19FA"/>
    <w:rsid w:val="00DE4102"/>
    <w:rsid w:val="00DE7DDA"/>
    <w:rsid w:val="00E31418"/>
    <w:rsid w:val="00E560B7"/>
    <w:rsid w:val="00E637B0"/>
    <w:rsid w:val="00E64E38"/>
    <w:rsid w:val="00E82521"/>
    <w:rsid w:val="00E975D0"/>
    <w:rsid w:val="00EB33CB"/>
    <w:rsid w:val="00EF13F2"/>
    <w:rsid w:val="00EF2F44"/>
    <w:rsid w:val="00EF4ED5"/>
    <w:rsid w:val="00F3423B"/>
    <w:rsid w:val="00F578D3"/>
    <w:rsid w:val="00F81E98"/>
    <w:rsid w:val="00FF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E4692"/>
  <w15:docId w15:val="{C132BABA-71B1-4BCA-AFFD-4D7107212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1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E89"/>
    <w:pPr>
      <w:spacing w:after="0" w:line="240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7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E8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F710F"/>
    <w:rPr>
      <w:color w:val="808080"/>
    </w:rPr>
  </w:style>
  <w:style w:type="table" w:styleId="a7">
    <w:name w:val="Table Grid"/>
    <w:basedOn w:val="a1"/>
    <w:uiPriority w:val="39"/>
    <w:rsid w:val="0037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F57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2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9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458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6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5C4EB-B955-4641-8690-B0A64441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204</dc:creator>
  <cp:keywords/>
  <dc:description/>
  <cp:lastModifiedBy>Professional</cp:lastModifiedBy>
  <cp:revision>47</cp:revision>
  <cp:lastPrinted>2020-01-23T15:05:00Z</cp:lastPrinted>
  <dcterms:created xsi:type="dcterms:W3CDTF">2019-02-20T11:30:00Z</dcterms:created>
  <dcterms:modified xsi:type="dcterms:W3CDTF">2023-01-12T11:19:00Z</dcterms:modified>
</cp:coreProperties>
</file>